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5F" w:rsidRPr="00331E5F" w:rsidRDefault="00331E5F" w:rsidP="00331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331E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331E5F" w:rsidRPr="00331E5F" w:rsidRDefault="00331E5F" w:rsidP="00331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1E5F">
        <w:rPr>
          <w:rFonts w:ascii="Times New Roman" w:eastAsia="Calibri" w:hAnsi="Times New Roman" w:cs="Times New Roman"/>
          <w:i/>
          <w:sz w:val="28"/>
          <w:szCs w:val="28"/>
        </w:rPr>
        <w:t>Повне та скорочене найменування суб’єкта господарювання:</w:t>
      </w:r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07BF">
        <w:rPr>
          <w:rFonts w:ascii="Times New Roman" w:eastAsia="Calibri" w:hAnsi="Times New Roman" w:cs="Times New Roman"/>
          <w:sz w:val="28"/>
          <w:szCs w:val="28"/>
        </w:rPr>
        <w:t>ПРИВАТНЕ ПІДПРИЄМСТВО</w:t>
      </w:r>
      <w:r w:rsidRPr="00331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5407BF">
        <w:rPr>
          <w:rFonts w:ascii="Times New Roman" w:eastAsia="Calibri" w:hAnsi="Times New Roman" w:cs="Times New Roman"/>
          <w:sz w:val="28"/>
          <w:szCs w:val="28"/>
          <w:lang w:eastAsia="ru-RU"/>
        </w:rPr>
        <w:t>ВІКТОР І К</w:t>
      </w:r>
      <w:r w:rsidRPr="00331E5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407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(ПП </w:t>
      </w:r>
      <w:r w:rsidRPr="00331E5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407BF">
        <w:rPr>
          <w:rFonts w:ascii="Times New Roman" w:eastAsia="Calibri" w:hAnsi="Times New Roman" w:cs="Times New Roman"/>
          <w:sz w:val="28"/>
          <w:szCs w:val="28"/>
          <w:lang w:eastAsia="ru-RU"/>
        </w:rPr>
        <w:t>Віктор І К</w:t>
      </w:r>
      <w:r w:rsidRPr="00331E5F">
        <w:rPr>
          <w:rFonts w:ascii="Times New Roman" w:eastAsia="Calibri" w:hAnsi="Times New Roman" w:cs="Times New Roman"/>
          <w:sz w:val="28"/>
          <w:szCs w:val="28"/>
          <w:lang w:eastAsia="ru-RU"/>
        </w:rPr>
        <w:t>»).</w:t>
      </w:r>
    </w:p>
    <w:p w:rsidR="00331E5F" w:rsidRPr="00331E5F" w:rsidRDefault="00331E5F" w:rsidP="00331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E5F">
        <w:rPr>
          <w:rFonts w:ascii="Times New Roman" w:eastAsia="Calibri" w:hAnsi="Times New Roman" w:cs="Times New Roman"/>
          <w:i/>
          <w:sz w:val="28"/>
          <w:szCs w:val="28"/>
        </w:rPr>
        <w:t xml:space="preserve">Ідентифікаційний код юридичної особи в ЄДРПОУ: </w:t>
      </w:r>
      <w:r w:rsidR="00312FF2">
        <w:rPr>
          <w:rFonts w:ascii="Times New Roman" w:eastAsia="Calibri" w:hAnsi="Times New Roman" w:cs="Times New Roman"/>
          <w:sz w:val="28"/>
          <w:szCs w:val="28"/>
        </w:rPr>
        <w:t>20651018</w:t>
      </w:r>
      <w:r w:rsidRPr="00331E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1E5F" w:rsidRPr="00331E5F" w:rsidRDefault="00331E5F" w:rsidP="00331E5F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331E5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31E5F">
        <w:rPr>
          <w:rFonts w:ascii="Times New Roman" w:eastAsia="Calibri" w:hAnsi="Times New Roman" w:cs="Times New Roman"/>
          <w:bCs/>
          <w:i/>
          <w:sz w:val="28"/>
          <w:szCs w:val="28"/>
          <w:lang w:eastAsia="uk-UA" w:bidi="uk-UA"/>
        </w:rPr>
        <w:t>:</w:t>
      </w:r>
      <w:r w:rsidRPr="00331E5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Україна, </w:t>
      </w:r>
      <w:r w:rsidR="00312FF2">
        <w:rPr>
          <w:rFonts w:ascii="Times New Roman" w:eastAsia="Times New Roman" w:hAnsi="Times New Roman" w:cs="Times New Roman"/>
          <w:sz w:val="28"/>
          <w:szCs w:val="28"/>
          <w:lang w:eastAsia="uk-UA"/>
        </w:rPr>
        <w:t>27552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12FF2">
        <w:rPr>
          <w:rFonts w:ascii="Times New Roman" w:eastAsia="Calibri" w:hAnsi="Times New Roman" w:cs="Times New Roman"/>
          <w:sz w:val="28"/>
          <w:szCs w:val="28"/>
        </w:rPr>
        <w:t>Кіровоградська обл.,</w:t>
      </w:r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FF2">
        <w:rPr>
          <w:rFonts w:ascii="Times New Roman" w:eastAsia="Calibri" w:hAnsi="Times New Roman" w:cs="Times New Roman"/>
          <w:sz w:val="28"/>
          <w:szCs w:val="28"/>
        </w:rPr>
        <w:t xml:space="preserve">Олександрійський </w:t>
      </w:r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 район, селище </w:t>
      </w:r>
      <w:proofErr w:type="spellStart"/>
      <w:r w:rsidR="00312FF2">
        <w:rPr>
          <w:rFonts w:ascii="Times New Roman" w:eastAsia="Calibri" w:hAnsi="Times New Roman" w:cs="Times New Roman"/>
          <w:sz w:val="28"/>
          <w:szCs w:val="28"/>
        </w:rPr>
        <w:t>Власівка</w:t>
      </w:r>
      <w:proofErr w:type="spellEnd"/>
      <w:r w:rsidR="00312F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 вул. </w:t>
      </w:r>
      <w:r w:rsidR="00312FF2">
        <w:rPr>
          <w:rFonts w:ascii="Times New Roman" w:eastAsia="Calibri" w:hAnsi="Times New Roman" w:cs="Times New Roman"/>
          <w:sz w:val="28"/>
          <w:szCs w:val="28"/>
        </w:rPr>
        <w:t>Висоцького</w:t>
      </w:r>
      <w:r w:rsidRPr="00331E5F">
        <w:rPr>
          <w:rFonts w:ascii="Times New Roman" w:eastAsia="Calibri" w:hAnsi="Times New Roman" w:cs="Times New Roman"/>
          <w:sz w:val="28"/>
          <w:szCs w:val="28"/>
        </w:rPr>
        <w:t>, буд.2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312FF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31E5F">
        <w:rPr>
          <w:rFonts w:ascii="Times New Roman" w:eastAsia="Calibri" w:hAnsi="Times New Roman" w:cs="Times New Roman"/>
          <w:sz w:val="28"/>
          <w:szCs w:val="28"/>
        </w:rPr>
        <w:t>тел</w:t>
      </w:r>
      <w:proofErr w:type="spellEnd"/>
      <w:r w:rsidRPr="00331E5F">
        <w:rPr>
          <w:rFonts w:ascii="Times New Roman" w:eastAsia="Calibri" w:hAnsi="Times New Roman" w:cs="Times New Roman"/>
          <w:sz w:val="28"/>
          <w:szCs w:val="28"/>
        </w:rPr>
        <w:t>./факс: +38 (05</w:t>
      </w:r>
      <w:r w:rsidR="00312FF2">
        <w:rPr>
          <w:rFonts w:ascii="Times New Roman" w:eastAsia="Calibri" w:hAnsi="Times New Roman" w:cs="Times New Roman"/>
          <w:sz w:val="28"/>
          <w:szCs w:val="28"/>
        </w:rPr>
        <w:t>2</w:t>
      </w:r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12FF2">
        <w:rPr>
          <w:rFonts w:ascii="Times New Roman" w:eastAsia="Calibri" w:hAnsi="Times New Roman" w:cs="Times New Roman"/>
          <w:sz w:val="28"/>
          <w:szCs w:val="28"/>
        </w:rPr>
        <w:t>365</w:t>
      </w:r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FF2">
        <w:rPr>
          <w:rFonts w:ascii="Times New Roman" w:eastAsia="Calibri" w:hAnsi="Times New Roman" w:cs="Times New Roman"/>
          <w:sz w:val="28"/>
          <w:szCs w:val="28"/>
        </w:rPr>
        <w:t>40</w:t>
      </w:r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312FF2">
        <w:rPr>
          <w:rFonts w:ascii="Times New Roman" w:eastAsia="Calibri" w:hAnsi="Times New Roman" w:cs="Times New Roman"/>
          <w:sz w:val="28"/>
          <w:szCs w:val="28"/>
        </w:rPr>
        <w:t>2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331E5F">
        <w:rPr>
          <w:rFonts w:ascii="Times New Roman" w:eastAsia="Calibri" w:hAnsi="Times New Roman" w:cs="Times New Roman"/>
          <w:sz w:val="28"/>
          <w:szCs w:val="28"/>
        </w:rPr>
        <w:t>е-</w:t>
      </w:r>
      <w:proofErr w:type="spellStart"/>
      <w:r w:rsidRPr="00331E5F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12FF2" w:rsidRPr="00C439CC">
        <w:rPr>
          <w:rFonts w:ascii="Times New Roman" w:hAnsi="Times New Roman"/>
          <w:sz w:val="28"/>
          <w:szCs w:val="28"/>
        </w:rPr>
        <w:t>office@kingsmak.com.</w:t>
      </w:r>
      <w:proofErr w:type="spellStart"/>
      <w:r w:rsidR="00312FF2" w:rsidRPr="00C439CC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</w:p>
    <w:p w:rsidR="00331E5F" w:rsidRPr="00331E5F" w:rsidRDefault="00331E5F" w:rsidP="00331E5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31E5F">
        <w:rPr>
          <w:rFonts w:ascii="Times New Roman" w:eastAsia="Calibri" w:hAnsi="Times New Roman" w:cs="Times New Roman"/>
          <w:bCs/>
          <w:i/>
          <w:sz w:val="28"/>
          <w:szCs w:val="28"/>
        </w:rPr>
        <w:tab/>
        <w:t>Місцезнаходження об’єкта/промислового майданчика</w:t>
      </w:r>
      <w:r w:rsidRPr="00331E5F">
        <w:rPr>
          <w:rFonts w:ascii="Times New Roman" w:eastAsia="Calibri" w:hAnsi="Times New Roman" w:cs="Times New Roman"/>
          <w:sz w:val="28"/>
          <w:szCs w:val="28"/>
        </w:rPr>
        <w:t>: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Україна, </w:t>
      </w:r>
      <w:r w:rsidR="00312FF2">
        <w:rPr>
          <w:rFonts w:ascii="Times New Roman" w:eastAsia="Times New Roman" w:hAnsi="Times New Roman" w:cs="Times New Roman"/>
          <w:sz w:val="28"/>
          <w:szCs w:val="28"/>
          <w:lang w:eastAsia="uk-UA"/>
        </w:rPr>
        <w:t>51600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Дніпропетровська обл., </w:t>
      </w:r>
      <w:proofErr w:type="spellStart"/>
      <w:r w:rsidR="00312FF2">
        <w:rPr>
          <w:rFonts w:ascii="Times New Roman" w:eastAsia="Calibri" w:hAnsi="Times New Roman" w:cs="Times New Roman"/>
          <w:sz w:val="28"/>
          <w:szCs w:val="28"/>
        </w:rPr>
        <w:t>Кам’янський</w:t>
      </w:r>
      <w:proofErr w:type="spellEnd"/>
      <w:r w:rsidR="00312FF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2FF2">
        <w:rPr>
          <w:rFonts w:ascii="Times New Roman" w:eastAsia="Calibri" w:hAnsi="Times New Roman" w:cs="Times New Roman"/>
          <w:sz w:val="28"/>
          <w:szCs w:val="28"/>
        </w:rPr>
        <w:t>м. Верхньодніпровськ</w:t>
      </w:r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, вул. </w:t>
      </w:r>
      <w:proofErr w:type="spellStart"/>
      <w:r w:rsidR="00312FF2">
        <w:rPr>
          <w:rFonts w:ascii="Times New Roman" w:eastAsia="Calibri" w:hAnsi="Times New Roman" w:cs="Times New Roman"/>
          <w:sz w:val="28"/>
          <w:szCs w:val="28"/>
        </w:rPr>
        <w:t>Кам’янська</w:t>
      </w:r>
      <w:proofErr w:type="spellEnd"/>
      <w:r w:rsidRPr="00331E5F">
        <w:rPr>
          <w:rFonts w:ascii="Times New Roman" w:eastAsia="Calibri" w:hAnsi="Times New Roman" w:cs="Times New Roman"/>
          <w:sz w:val="28"/>
          <w:szCs w:val="28"/>
        </w:rPr>
        <w:t>, буд.</w:t>
      </w:r>
      <w:r w:rsidR="00312FF2">
        <w:rPr>
          <w:rFonts w:ascii="Times New Roman" w:eastAsia="Calibri" w:hAnsi="Times New Roman" w:cs="Times New Roman"/>
          <w:sz w:val="28"/>
          <w:szCs w:val="28"/>
        </w:rPr>
        <w:t>204.</w:t>
      </w:r>
      <w:r w:rsidRPr="00331E5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</w:p>
    <w:p w:rsidR="00331E5F" w:rsidRPr="00331E5F" w:rsidRDefault="00331E5F" w:rsidP="00331E5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331E5F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31E5F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Мета отримання дозволу на викиди</w:t>
      </w:r>
      <w:r w:rsidRPr="00331E5F">
        <w:rPr>
          <w:rFonts w:ascii="Times New Roman" w:eastAsia="Calibri" w:hAnsi="Times New Roman" w:cs="Times New Roman"/>
          <w:bCs/>
          <w:i/>
          <w:sz w:val="28"/>
          <w:szCs w:val="28"/>
          <w:lang w:eastAsia="uk-UA" w:bidi="uk-UA"/>
        </w:rPr>
        <w:t>:</w:t>
      </w:r>
      <w:r w:rsidRPr="00331E5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9378F">
        <w:rPr>
          <w:rFonts w:ascii="Times New Roman" w:eastAsia="Calibri" w:hAnsi="Times New Roman" w:cs="Times New Roman"/>
          <w:sz w:val="28"/>
          <w:szCs w:val="28"/>
        </w:rPr>
        <w:t>ПРИВАТНЕ ПІДПРИЄМСТВО</w:t>
      </w:r>
      <w:r w:rsidR="0089378F" w:rsidRPr="00331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9378F">
        <w:rPr>
          <w:rFonts w:ascii="Times New Roman" w:eastAsia="Calibri" w:hAnsi="Times New Roman" w:cs="Times New Roman"/>
          <w:sz w:val="28"/>
          <w:szCs w:val="28"/>
          <w:lang w:eastAsia="ru-RU"/>
        </w:rPr>
        <w:t>ВІКТОР І К</w:t>
      </w:r>
      <w:r w:rsidR="0089378F" w:rsidRPr="00331E5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937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дільниця </w:t>
      </w:r>
      <w:r w:rsidR="0089378F">
        <w:rPr>
          <w:rFonts w:ascii="Times New Roman" w:hAnsi="Times New Roman"/>
          <w:sz w:val="28"/>
          <w:szCs w:val="28"/>
        </w:rPr>
        <w:t>«</w:t>
      </w:r>
      <w:r w:rsidR="0089378F" w:rsidRPr="005A1DF1">
        <w:rPr>
          <w:rFonts w:ascii="Times New Roman" w:hAnsi="Times New Roman"/>
          <w:sz w:val="28"/>
          <w:szCs w:val="28"/>
        </w:rPr>
        <w:t>Верхньодніпровський</w:t>
      </w:r>
      <w:r w:rsidR="0089378F" w:rsidRPr="005336AD">
        <w:rPr>
          <w:rFonts w:ascii="Times New Roman" w:hAnsi="Times New Roman"/>
          <w:sz w:val="28"/>
          <w:szCs w:val="28"/>
        </w:rPr>
        <w:t xml:space="preserve"> </w:t>
      </w:r>
      <w:r w:rsidR="0089378F" w:rsidRPr="005A1DF1">
        <w:rPr>
          <w:rFonts w:ascii="Times New Roman" w:hAnsi="Times New Roman"/>
          <w:sz w:val="28"/>
          <w:szCs w:val="28"/>
        </w:rPr>
        <w:t>елеватор</w:t>
      </w:r>
      <w:r w:rsidR="0089378F">
        <w:rPr>
          <w:rFonts w:ascii="Times New Roman" w:hAnsi="Times New Roman"/>
          <w:sz w:val="28"/>
          <w:szCs w:val="28"/>
        </w:rPr>
        <w:t>»</w:t>
      </w:r>
      <w:r w:rsidRPr="00331E5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331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повідомляє про проведення інвентаризації викидів забруднюючих речовин в атмосферне повітря (як первинні дані) існуючого підприємства, та оголошує намір отримати дозвіл на викиди забруднюючих речовин в атмосферне повітря стаціонарними джерелами. </w:t>
      </w:r>
    </w:p>
    <w:p w:rsidR="00331E5F" w:rsidRPr="00331E5F" w:rsidRDefault="00331E5F" w:rsidP="00331E5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5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uk-UA"/>
        </w:rPr>
        <w:tab/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331E5F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: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78F" w:rsidRPr="0089378F" w:rsidRDefault="00E37857" w:rsidP="00E378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Згідно</w:t>
      </w:r>
      <w:r w:rsidR="0089378F" w:rsidRPr="0089378F">
        <w:rPr>
          <w:rFonts w:ascii="Times New Roman" w:eastAsia="Calibri" w:hAnsi="Times New Roman" w:cs="Times New Roman"/>
          <w:sz w:val="28"/>
          <w:szCs w:val="28"/>
        </w:rPr>
        <w:t xml:space="preserve"> Закону України</w:t>
      </w:r>
      <w:r w:rsidR="0089378F">
        <w:rPr>
          <w:color w:val="000000"/>
        </w:rPr>
        <w:t xml:space="preserve"> </w:t>
      </w:r>
      <w:r w:rsidRPr="00E37857">
        <w:rPr>
          <w:rFonts w:ascii="Times New Roman" w:hAnsi="Times New Roman" w:cs="Times New Roman"/>
          <w:color w:val="000000"/>
          <w:sz w:val="28"/>
          <w:szCs w:val="28"/>
        </w:rPr>
        <w:t>№2059-</w:t>
      </w:r>
      <w:r w:rsidRPr="00E3785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E37857">
        <w:rPr>
          <w:rFonts w:ascii="Times New Roman" w:hAnsi="Times New Roman" w:cs="Times New Roman"/>
          <w:color w:val="000000"/>
          <w:sz w:val="28"/>
          <w:szCs w:val="28"/>
        </w:rPr>
        <w:t>ІІІ від 23.05.2017р</w:t>
      </w:r>
      <w:r>
        <w:rPr>
          <w:color w:val="000000"/>
        </w:rPr>
        <w:t xml:space="preserve">. </w:t>
      </w:r>
      <w:r w:rsidR="0089378F" w:rsidRPr="0089378F">
        <w:rPr>
          <w:rFonts w:ascii="Times New Roman" w:eastAsia="Calibri" w:hAnsi="Times New Roman" w:cs="Times New Roman"/>
          <w:sz w:val="28"/>
          <w:szCs w:val="28"/>
        </w:rPr>
        <w:t>«Про оцінку впливу на довкілля» планована діяльність підприємства ПП «ВІКТОР І К» - дільниця «Верхньодніпровський елеватор», яке спеціалізується</w:t>
      </w:r>
      <w:r w:rsidR="0089378F" w:rsidRPr="0089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зберіганні насіння соняшнику </w:t>
      </w:r>
      <w:r w:rsidR="0094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ріпаку </w:t>
      </w:r>
      <w:r w:rsidR="0089378F" w:rsidRPr="0089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попередньою обробкою </w:t>
      </w:r>
      <w:r w:rsidR="0089378F" w:rsidRPr="0089378F">
        <w:rPr>
          <w:rFonts w:ascii="Times New Roman" w:eastAsia="Calibri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не підлягає оцінці впливу на довкілля.</w:t>
      </w:r>
    </w:p>
    <w:p w:rsidR="00331E5F" w:rsidRPr="00331E5F" w:rsidRDefault="00331E5F" w:rsidP="00331E5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uk-UA"/>
        </w:rPr>
      </w:pPr>
      <w:r w:rsidRPr="00331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E5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uk-UA"/>
        </w:rPr>
        <w:t>Загальний опис об’єкта (опис виробництв та технологічного устаткування):</w:t>
      </w:r>
    </w:p>
    <w:p w:rsidR="001646E0" w:rsidRPr="001646E0" w:rsidRDefault="00E37857" w:rsidP="001646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57">
        <w:rPr>
          <w:rFonts w:ascii="Times New Roman" w:eastAsia="Calibri" w:hAnsi="Times New Roman" w:cs="Times New Roman"/>
          <w:sz w:val="28"/>
          <w:szCs w:val="28"/>
        </w:rPr>
        <w:t xml:space="preserve">ПРИВАТНЕ ПІДПРИЄМСТВО </w:t>
      </w:r>
      <w:r w:rsidRPr="00E378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«ВІКТОР І К» </w:t>
      </w:r>
      <w:r w:rsidRPr="00E37857">
        <w:rPr>
          <w:rFonts w:ascii="Times New Roman" w:eastAsia="Calibri" w:hAnsi="Times New Roman" w:cs="Times New Roman"/>
          <w:sz w:val="28"/>
          <w:szCs w:val="28"/>
        </w:rPr>
        <w:t>- дільниця «Верхньодніпровський</w:t>
      </w:r>
      <w:r w:rsidRPr="00E378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37857">
        <w:rPr>
          <w:rFonts w:ascii="Times New Roman" w:eastAsia="Calibri" w:hAnsi="Times New Roman" w:cs="Times New Roman"/>
          <w:sz w:val="28"/>
          <w:szCs w:val="28"/>
        </w:rPr>
        <w:t>елеватор»</w:t>
      </w:r>
      <w:r w:rsidRPr="00E378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E37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спеціалізується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зберіганні насіння соняшнику </w:t>
      </w:r>
      <w:r w:rsidR="00A25A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ріпаку</w:t>
      </w:r>
      <w:r w:rsidR="00A25A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попередньою обробкою – сепарацією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наявності сміття не вище 3% </w:t>
      </w:r>
      <w:r w:rsidRPr="00E3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сушка до вологості не вище 8%. </w:t>
      </w:r>
      <w:r w:rsidR="001646E0" w:rsidRPr="001646E0">
        <w:rPr>
          <w:rFonts w:ascii="Times New Roman" w:eastAsia="Calibri" w:hAnsi="Times New Roman" w:cs="Times New Roman"/>
          <w:sz w:val="28"/>
          <w:szCs w:val="28"/>
        </w:rPr>
        <w:t xml:space="preserve">За потреби насіння  соняшнику </w:t>
      </w:r>
      <w:r w:rsidR="00A25A52">
        <w:rPr>
          <w:rFonts w:ascii="Times New Roman" w:eastAsia="Calibri" w:hAnsi="Times New Roman" w:cs="Times New Roman"/>
          <w:sz w:val="28"/>
          <w:szCs w:val="28"/>
        </w:rPr>
        <w:t xml:space="preserve">та ріпаку </w:t>
      </w:r>
      <w:r w:rsidR="001646E0" w:rsidRPr="001646E0">
        <w:rPr>
          <w:rFonts w:ascii="Times New Roman" w:eastAsia="Calibri" w:hAnsi="Times New Roman" w:cs="Times New Roman"/>
          <w:sz w:val="28"/>
          <w:szCs w:val="28"/>
        </w:rPr>
        <w:t>транспортується на головне підприємство для подальшої технологічної обробки,</w:t>
      </w:r>
      <w:r w:rsidR="001646E0" w:rsidRPr="001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крім цього на виробничому майданчику накопичуються відходи у вигляді продуктів органічного походження, що утворюються після сепарації соняшника</w:t>
      </w:r>
      <w:r w:rsidR="00A2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ріпаку</w:t>
      </w:r>
      <w:r w:rsidR="001646E0" w:rsidRPr="001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 відходи також відправляються на головне підприємство для переробки у паливну сировину.</w:t>
      </w:r>
    </w:p>
    <w:p w:rsidR="001646E0" w:rsidRDefault="00331E5F" w:rsidP="001646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 виду економічної діяльності об’</w:t>
      </w:r>
      <w:r w:rsidR="001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 w:rsidRPr="00331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 за</w:t>
      </w:r>
      <w:r w:rsidR="001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КВЕД: </w:t>
      </w:r>
      <w:r w:rsidR="00164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10.41 </w:t>
      </w:r>
      <w:r w:rsidRPr="00331E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Виробництво </w:t>
      </w:r>
      <w:r w:rsidR="00164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олії та тваринних жирів</w:t>
      </w:r>
      <w:r w:rsidRPr="00331E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(основний)</w:t>
      </w:r>
      <w:r w:rsidR="00164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="001646E0" w:rsidRPr="001646E0">
        <w:rPr>
          <w:rFonts w:ascii="Times New Roman" w:eastAsia="Times New Roman" w:hAnsi="Times New Roman" w:cs="Times New Roman"/>
          <w:sz w:val="28"/>
          <w:szCs w:val="28"/>
          <w:lang w:eastAsia="ru-RU"/>
        </w:rPr>
        <w:t>10.39</w:t>
      </w:r>
      <w:r w:rsidR="001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646E0" w:rsidRPr="001646E0">
        <w:rPr>
          <w:rFonts w:ascii="Times New Roman" w:eastAsia="Calibri" w:hAnsi="Times New Roman" w:cs="Times New Roman"/>
          <w:sz w:val="28"/>
          <w:szCs w:val="28"/>
        </w:rPr>
        <w:t xml:space="preserve"> Інші види перероблення та консервування фруктів і овочів</w:t>
      </w:r>
      <w:r w:rsidR="001646E0">
        <w:rPr>
          <w:rFonts w:ascii="Times New Roman" w:eastAsia="Calibri" w:hAnsi="Times New Roman" w:cs="Times New Roman"/>
          <w:sz w:val="28"/>
          <w:szCs w:val="28"/>
        </w:rPr>
        <w:t>, тощо.</w:t>
      </w:r>
    </w:p>
    <w:p w:rsidR="001646E0" w:rsidRPr="001646E0" w:rsidRDefault="00331E5F" w:rsidP="005360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Потужність виробництва: </w:t>
      </w:r>
      <w:r w:rsidR="001646E0" w:rsidRPr="001646E0">
        <w:rPr>
          <w:rFonts w:ascii="Times New Roman" w:eastAsia="Calibri" w:hAnsi="Times New Roman" w:cs="Times New Roman"/>
          <w:sz w:val="28"/>
          <w:szCs w:val="28"/>
        </w:rPr>
        <w:t>18000 т/рік зберігання насіння соняшнику</w:t>
      </w:r>
      <w:r w:rsidR="00A25A52">
        <w:rPr>
          <w:rFonts w:ascii="Times New Roman" w:eastAsia="Calibri" w:hAnsi="Times New Roman" w:cs="Times New Roman"/>
          <w:sz w:val="28"/>
          <w:szCs w:val="28"/>
        </w:rPr>
        <w:t xml:space="preserve"> та ріпаку</w:t>
      </w:r>
      <w:r w:rsidR="001646E0" w:rsidRPr="001646E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36018" w:rsidRPr="00536018" w:rsidRDefault="00331E5F" w:rsidP="00D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Згідно наказ</w:t>
      </w:r>
      <w:r w:rsidR="00D25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3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Міністерства охорони здоров'я України №173 від 19.06.96р., </w:t>
      </w:r>
      <w:r w:rsidR="00384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36018" w:rsidRPr="00536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ідповідно додатку №4 (Виробництва по обробці харчових продуктів та смакових речовин), клас небезпеки – І</w:t>
      </w:r>
      <w:r w:rsidR="00536018" w:rsidRPr="005360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536018" w:rsidRPr="00536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п.2 Елеватори - нормативний розмір СЗЗ для підприємства становить 100м. </w:t>
      </w:r>
    </w:p>
    <w:p w:rsidR="00D25936" w:rsidRDefault="00331E5F" w:rsidP="00331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Фактична санітарно захисна зона відповідає нормативній.</w:t>
      </w:r>
    </w:p>
    <w:p w:rsidR="00331E5F" w:rsidRPr="00331E5F" w:rsidRDefault="00331E5F" w:rsidP="00331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1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 розрахунку розсіювання забруднюючих речовин в атмосферному повітрі показав, що  максимальні значення приземних концентрацій забруднюючих речовин та окремих груп сумацій на межі нормативної санітарно-захисної зони та найближчих </w:t>
      </w:r>
      <w:proofErr w:type="spellStart"/>
      <w:r w:rsidRPr="00331E5F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сельбищних</w:t>
      </w:r>
      <w:proofErr w:type="spellEnd"/>
      <w:r w:rsidRPr="00331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об’єктів, не перевищують санітарно-гігієнічні нормативи - 1,0 ГДК.</w:t>
      </w:r>
    </w:p>
    <w:p w:rsidR="00331E5F" w:rsidRPr="00331E5F" w:rsidRDefault="00331E5F" w:rsidP="00331E5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5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uk-UA"/>
        </w:rPr>
        <w:tab/>
        <w:t>Відомості щодо видів та обсягів викидів: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E5F" w:rsidRPr="00331E5F" w:rsidRDefault="00331E5F" w:rsidP="00331E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 підприємства виявлено </w:t>
      </w:r>
      <w:r w:rsidR="009E0DFD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джерел</w:t>
      </w:r>
      <w:r w:rsidR="009E0D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викидів забруднюючих речовин в атмосферне повітря, з них</w:t>
      </w:r>
      <w:r w:rsidR="009E0D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D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джерел організованих викидів</w:t>
      </w:r>
      <w:r w:rsidR="009E0DFD">
        <w:rPr>
          <w:rFonts w:ascii="Times New Roman" w:eastAsia="Times New Roman" w:hAnsi="Times New Roman" w:cs="Times New Roman"/>
          <w:sz w:val="28"/>
          <w:szCs w:val="28"/>
          <w:lang w:eastAsia="ru-RU"/>
        </w:rPr>
        <w:t>; 33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джерел</w:t>
      </w:r>
      <w:r w:rsidR="009E0D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неорганізованих викидів, джерел оснащених ГОУ</w:t>
      </w:r>
      <w:r w:rsidR="009E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виявлено, 1 джерело пересувне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E5F" w:rsidRPr="00331E5F" w:rsidRDefault="00331E5F" w:rsidP="00331E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Орієнтований потенційний обсяг викидів забруднюючих речовин в атмосферне повітря загалом від підприємства становить: </w:t>
      </w:r>
      <w:r w:rsidR="009E0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282,560 </w:t>
      </w:r>
      <w:r w:rsidRPr="00331E5F">
        <w:rPr>
          <w:rFonts w:ascii="Times New Roman" w:eastAsia="Calibri" w:hAnsi="Times New Roman" w:cs="Times New Roman"/>
          <w:color w:val="000000"/>
          <w:sz w:val="28"/>
          <w:szCs w:val="28"/>
        </w:rPr>
        <w:t>т/рік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 урахуванням парникових газів). Забруднюючі речовини які присутні у викидах в атмосферне повітря від стаціонарних джерел: </w:t>
      </w:r>
    </w:p>
    <w:p w:rsidR="00331E5F" w:rsidRPr="00E9519A" w:rsidRDefault="00331E5F" w:rsidP="00331E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0DFD">
        <w:rPr>
          <w:rFonts w:ascii="Times New Roman" w:eastAsia="Calibri" w:hAnsi="Times New Roman" w:cs="Times New Roman"/>
          <w:color w:val="000000"/>
          <w:sz w:val="28"/>
          <w:szCs w:val="28"/>
        </w:rPr>
        <w:t>залізо та його сполуки - 0,00</w:t>
      </w:r>
      <w:r w:rsidR="009E0DFD" w:rsidRPr="009E0DFD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9E0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E0DFD">
        <w:rPr>
          <w:rFonts w:ascii="Times New Roman" w:eastAsia="Calibri" w:hAnsi="Times New Roman" w:cs="Times New Roman"/>
          <w:color w:val="000000"/>
          <w:sz w:val="28"/>
          <w:szCs w:val="28"/>
        </w:rPr>
        <w:t>т/рік; ртуть та її сполуки - 0,000</w:t>
      </w:r>
      <w:r w:rsidR="009E0DFD" w:rsidRPr="009E0DFD">
        <w:rPr>
          <w:rFonts w:ascii="Times New Roman" w:eastAsia="Calibri" w:hAnsi="Times New Roman" w:cs="Times New Roman"/>
          <w:color w:val="000000"/>
          <w:sz w:val="28"/>
          <w:szCs w:val="28"/>
        </w:rPr>
        <w:t>0002</w:t>
      </w:r>
      <w:r w:rsidR="009E0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E0DFD">
        <w:rPr>
          <w:rFonts w:ascii="Times New Roman" w:eastAsia="Calibri" w:hAnsi="Times New Roman" w:cs="Times New Roman"/>
          <w:color w:val="000000"/>
          <w:sz w:val="28"/>
          <w:szCs w:val="28"/>
        </w:rPr>
        <w:t>т/рік; манган та його сполуки - 0,000</w:t>
      </w:r>
      <w:r w:rsidR="009E0DFD" w:rsidRPr="009E0DFD">
        <w:rPr>
          <w:rFonts w:ascii="Times New Roman" w:eastAsia="Calibri" w:hAnsi="Times New Roman" w:cs="Times New Roman"/>
          <w:color w:val="000000"/>
          <w:sz w:val="28"/>
          <w:szCs w:val="28"/>
        </w:rPr>
        <w:t>08</w:t>
      </w:r>
      <w:r w:rsidR="009E0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E0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т/рік; речовини у вигляді суспендованих твердих частинок (мікрочастинки та волокна) </w:t>
      </w:r>
      <w:r w:rsidR="009E0DFD" w:rsidRPr="009E0DFD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9E0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E0DFD" w:rsidRPr="009E0DFD">
        <w:rPr>
          <w:rFonts w:ascii="Times New Roman" w:eastAsia="Calibri" w:hAnsi="Times New Roman" w:cs="Times New Roman"/>
          <w:color w:val="000000"/>
          <w:sz w:val="28"/>
          <w:szCs w:val="28"/>
        </w:rPr>
        <w:t>4,573</w:t>
      </w:r>
      <w:r w:rsidR="009E0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E0DFD">
        <w:rPr>
          <w:rFonts w:ascii="Times New Roman" w:eastAsia="Calibri" w:hAnsi="Times New Roman" w:cs="Times New Roman"/>
          <w:color w:val="000000"/>
          <w:sz w:val="28"/>
          <w:szCs w:val="28"/>
        </w:rPr>
        <w:t>т/рік; оксиди азоту (у перерахунку на [NО + NО</w:t>
      </w:r>
      <w:r w:rsidRPr="009E0DFD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2</w:t>
      </w:r>
      <w:r w:rsidRPr="009E0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]) – </w:t>
      </w:r>
      <w:r w:rsidR="009E0DFD" w:rsidRPr="009E0DFD">
        <w:rPr>
          <w:rFonts w:ascii="Times New Roman" w:eastAsia="Calibri" w:hAnsi="Times New Roman" w:cs="Times New Roman"/>
          <w:color w:val="000000"/>
          <w:sz w:val="28"/>
          <w:szCs w:val="28"/>
        </w:rPr>
        <w:t>0,614</w:t>
      </w:r>
      <w:r w:rsidRPr="009E0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т/рік</w:t>
      </w:r>
      <w:r w:rsidRPr="00331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>азоту (1) оксид [N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2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>О] - 0,</w:t>
      </w:r>
      <w:r w:rsidR="009E0DFD"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>013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т/рік</w:t>
      </w:r>
      <w:r w:rsidRPr="00331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="00E9519A"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>аміак – 0,0000003т/рік</w:t>
      </w:r>
      <w:r w:rsidR="00E951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>сірки діоксид - 0,</w:t>
      </w:r>
      <w:r w:rsidR="00E9519A"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>395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т/рік;</w:t>
      </w:r>
      <w:r w:rsidRPr="00331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оксид вуглецю </w:t>
      </w:r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>0,300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т/рік; вуглецю діоксид </w:t>
      </w:r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>276,500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т/рік;</w:t>
      </w:r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>діметиламін</w:t>
      </w:r>
      <w:proofErr w:type="spellEnd"/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- 0,0000005 т/рік;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неметанові леткі органічні сполуки (НМЛОС)</w:t>
      </w:r>
      <w:r w:rsidR="00E9519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[</w:t>
      </w:r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>альдег</w:t>
      </w:r>
      <w:r w:rsidR="00471F14"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 </w:t>
      </w:r>
      <w:proofErr w:type="spellStart"/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>проп</w:t>
      </w:r>
      <w:r w:rsidR="00471F14"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>оновий</w:t>
      </w:r>
      <w:proofErr w:type="spellEnd"/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>, кислота капронова, кислота валеріанова</w:t>
      </w:r>
      <w:r w:rsidR="00E9519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]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>0,140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т/рік; метан  - </w:t>
      </w:r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>0,024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т/рік; титану діоксид - 0,0000</w:t>
      </w:r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E951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т/рік</w:t>
      </w:r>
      <w:r w:rsidR="00E9519A">
        <w:rPr>
          <w:rFonts w:ascii="Times New Roman" w:eastAsia="Calibri" w:hAnsi="Times New Roman" w:cs="Times New Roman"/>
          <w:color w:val="000000"/>
          <w:sz w:val="28"/>
          <w:szCs w:val="28"/>
        </w:rPr>
        <w:t>; кремнію діоксид аморфний – 0,00006 т/рік.</w:t>
      </w:r>
    </w:p>
    <w:p w:rsidR="00331E5F" w:rsidRPr="00331E5F" w:rsidRDefault="00331E5F" w:rsidP="00331E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uk-UA"/>
        </w:rPr>
      </w:pPr>
      <w:r w:rsidRPr="00331E5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</w:p>
    <w:p w:rsidR="00471F14" w:rsidRPr="00471F14" w:rsidRDefault="00471F14" w:rsidP="00384209">
      <w:pPr>
        <w:pStyle w:val="a3"/>
        <w:widowControl w:val="0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ПРИВАТНЕ ПІДПРИЄМСТВО</w:t>
      </w:r>
      <w:r w:rsidRPr="00331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ВІКТОР І К</w:t>
      </w:r>
      <w:r w:rsidRPr="00331E5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</w:t>
      </w:r>
      <w:r>
        <w:rPr>
          <w:rFonts w:ascii="Times New Roman" w:hAnsi="Times New Roman"/>
          <w:sz w:val="28"/>
          <w:szCs w:val="28"/>
        </w:rPr>
        <w:t xml:space="preserve">ільниця </w:t>
      </w:r>
      <w:r w:rsidRPr="00A05920">
        <w:rPr>
          <w:rFonts w:ascii="Times New Roman" w:hAnsi="Times New Roman"/>
          <w:sz w:val="28"/>
          <w:szCs w:val="28"/>
        </w:rPr>
        <w:t>«</w:t>
      </w:r>
      <w:r w:rsidRPr="00A05920">
        <w:rPr>
          <w:rFonts w:ascii="Times New Roman" w:eastAsia="Times New Roman" w:hAnsi="Times New Roman"/>
          <w:caps/>
          <w:sz w:val="28"/>
          <w:szCs w:val="28"/>
          <w:lang w:eastAsia="ru-RU"/>
        </w:rPr>
        <w:t>В</w:t>
      </w:r>
      <w:r w:rsidRPr="00A05920">
        <w:rPr>
          <w:rFonts w:ascii="Times New Roman" w:eastAsia="Times New Roman" w:hAnsi="Times New Roman"/>
          <w:sz w:val="28"/>
          <w:szCs w:val="28"/>
          <w:lang w:eastAsia="ru-RU"/>
        </w:rPr>
        <w:t>ерхньодніпровський елеватор»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1E5F" w:rsidRPr="00331E5F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наказу Міністерства захисту довкілля та природних ресурсів  України №448 від 27.06.2023р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31E5F" w:rsidRPr="00331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належить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другої</w:t>
      </w:r>
      <w:r w:rsidR="00331E5F" w:rsidRPr="00331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31E5F" w:rsidRPr="00331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Виробництв та технологічного устаткування, на яких повинні впроваджуватися найкращі доступні технології та методи керування, на підприємстві відсутні. </w:t>
      </w:r>
    </w:p>
    <w:p w:rsidR="00331E5F" w:rsidRPr="00331E5F" w:rsidRDefault="00331E5F" w:rsidP="00384209">
      <w:pPr>
        <w:tabs>
          <w:tab w:val="left" w:pos="0"/>
          <w:tab w:val="left" w:pos="39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E5F">
        <w:rPr>
          <w:rFonts w:ascii="Times New Roman" w:eastAsia="Calibri" w:hAnsi="Times New Roman" w:cs="Times New Roman"/>
          <w:sz w:val="28"/>
          <w:szCs w:val="28"/>
        </w:rPr>
        <w:tab/>
      </w:r>
      <w:r w:rsidRPr="00331E5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uk-UA"/>
        </w:rPr>
        <w:t>Перелік заходів щодо скорочення викидів, що виконані або/та які потребують виконання:</w:t>
      </w:r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1E5F" w:rsidRPr="00331E5F" w:rsidRDefault="00331E5F" w:rsidP="00331E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  <w:lang w:eastAsia="uk-UA"/>
        </w:rPr>
      </w:pPr>
      <w:r w:rsidRPr="00331E5F">
        <w:rPr>
          <w:rFonts w:ascii="Times New Roman" w:eastAsia="Calibri" w:hAnsi="Times New Roman" w:cs="Times New Roman"/>
          <w:sz w:val="28"/>
          <w:szCs w:val="28"/>
        </w:rPr>
        <w:t>Заходи щодо скорочення викидів  забруднюючих речовин не плануються, так як згідно розрахунку розсіювання  на межі житлової зони</w:t>
      </w:r>
      <w:r w:rsidR="00384209">
        <w:rPr>
          <w:rFonts w:ascii="Times New Roman" w:eastAsia="Calibri" w:hAnsi="Times New Roman" w:cs="Times New Roman"/>
          <w:sz w:val="28"/>
          <w:szCs w:val="28"/>
        </w:rPr>
        <w:t xml:space="preserve"> та на межі СЗЗ</w:t>
      </w:r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 відсутні перевищення гранично допустимих концентрацій.</w:t>
      </w:r>
    </w:p>
    <w:p w:rsidR="00331E5F" w:rsidRPr="00331E5F" w:rsidRDefault="00331E5F" w:rsidP="00331E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uk-UA"/>
        </w:rPr>
      </w:pPr>
      <w:r w:rsidRPr="00331E5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uk-UA"/>
        </w:rPr>
        <w:t>Дотримання виконання природоохоронних заходів щодо скорочення викидів:</w:t>
      </w:r>
    </w:p>
    <w:p w:rsidR="00331E5F" w:rsidRPr="00331E5F" w:rsidRDefault="00331E5F" w:rsidP="00331E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uk-UA"/>
        </w:rPr>
      </w:pPr>
      <w:r w:rsidRPr="00331E5F">
        <w:rPr>
          <w:rFonts w:ascii="Times New Roman" w:eastAsia="Calibri" w:hAnsi="Times New Roman" w:cs="Times New Roman"/>
          <w:sz w:val="28"/>
          <w:szCs w:val="28"/>
        </w:rPr>
        <w:t>Підприємство зобов’язується дотримуватись вимог та нормативів природоохоронного  та санітарного законодавства при експлуатації джерел викидів.</w:t>
      </w:r>
    </w:p>
    <w:p w:rsidR="00331E5F" w:rsidRPr="00331E5F" w:rsidRDefault="00331E5F" w:rsidP="00331E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31E5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uk-UA"/>
        </w:rPr>
        <w:t>Відповідність пропозицій щодо дозволених обсягів викидів законодавству:</w:t>
      </w:r>
      <w:r w:rsidRPr="00331E5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331E5F">
        <w:rPr>
          <w:rFonts w:ascii="Times New Roman" w:eastAsia="Calibri" w:hAnsi="Times New Roman" w:cs="Times New Roman"/>
          <w:sz w:val="28"/>
          <w:szCs w:val="28"/>
          <w:lang w:eastAsia="uk-UA"/>
        </w:rPr>
        <w:t>Пропозиції щодо дозволених обсягів викидів забруднюючих речовин в атмосферне повітря відповідають чинному законодавству.</w:t>
      </w:r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1E5F" w:rsidRPr="00331E5F" w:rsidRDefault="00331E5F" w:rsidP="00331E5F">
      <w:pPr>
        <w:tabs>
          <w:tab w:val="left" w:pos="9498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331E5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uk-UA"/>
        </w:rPr>
        <w:t>Строки подання зауважень та пропозицій:</w:t>
      </w:r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 Всі зауваження та пропозиції надсилати за </w:t>
      </w:r>
      <w:proofErr w:type="spellStart"/>
      <w:r w:rsidRPr="00331E5F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: 49004 м. Дніпро, пр. О. Поля, буд.1, 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Дніпропетровська </w:t>
      </w:r>
      <w:r w:rsidRPr="00331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обласна державна адміністрація </w:t>
      </w:r>
      <w:proofErr w:type="spellStart"/>
      <w:r w:rsidRPr="00331E5F">
        <w:rPr>
          <w:rFonts w:ascii="Times New Roman" w:eastAsia="Calibri" w:hAnsi="Times New Roman" w:cs="Times New Roman"/>
          <w:sz w:val="28"/>
          <w:szCs w:val="28"/>
        </w:rPr>
        <w:t>тел</w:t>
      </w:r>
      <w:proofErr w:type="spellEnd"/>
      <w:r w:rsidRPr="00331E5F">
        <w:rPr>
          <w:rFonts w:ascii="Times New Roman" w:eastAsia="Calibri" w:hAnsi="Times New Roman" w:cs="Times New Roman"/>
          <w:sz w:val="28"/>
          <w:szCs w:val="28"/>
        </w:rPr>
        <w:t>./факс 0 800 505 600; e-</w:t>
      </w:r>
      <w:proofErr w:type="spellStart"/>
      <w:r w:rsidRPr="00331E5F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331E5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info@adm.dp.gov.ua</w:t>
        </w:r>
      </w:hyperlink>
      <w:r w:rsidRPr="00331E5F">
        <w:rPr>
          <w:rFonts w:ascii="Times New Roman" w:eastAsia="Calibri" w:hAnsi="Times New Roman" w:cs="Times New Roman"/>
          <w:sz w:val="28"/>
          <w:szCs w:val="28"/>
        </w:rPr>
        <w:t xml:space="preserve">  протягом місяця з дня опублікування.</w:t>
      </w:r>
    </w:p>
    <w:sectPr w:rsidR="00331E5F" w:rsidRPr="00331E5F" w:rsidSect="0038420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3995"/>
    <w:multiLevelType w:val="hybridMultilevel"/>
    <w:tmpl w:val="AF5CF1D4"/>
    <w:lvl w:ilvl="0" w:tplc="DCD44666">
      <w:start w:val="1"/>
      <w:numFmt w:val="decimal"/>
      <w:lvlText w:val="%1."/>
      <w:lvlJc w:val="left"/>
      <w:pPr>
        <w:ind w:left="502" w:hanging="360"/>
      </w:pPr>
      <w:rPr>
        <w:rFonts w:ascii="Century Schoolbook" w:hAnsi="Century Schoolbook" w:hint="default"/>
        <w:b w:val="0"/>
        <w:i/>
        <w:color w:val="auto"/>
        <w:sz w:val="22"/>
      </w:rPr>
    </w:lvl>
    <w:lvl w:ilvl="1" w:tplc="0419000B">
      <w:start w:val="1"/>
      <w:numFmt w:val="bullet"/>
      <w:lvlText w:val=""/>
      <w:lvlJc w:val="left"/>
      <w:pPr>
        <w:ind w:left="1033" w:hanging="465"/>
      </w:pPr>
      <w:rPr>
        <w:rFonts w:ascii="Wingdings" w:hAnsi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4E"/>
    <w:rsid w:val="001646E0"/>
    <w:rsid w:val="001B371A"/>
    <w:rsid w:val="001E2763"/>
    <w:rsid w:val="002043EB"/>
    <w:rsid w:val="002C6973"/>
    <w:rsid w:val="002E0FBF"/>
    <w:rsid w:val="00312FF2"/>
    <w:rsid w:val="00331E5F"/>
    <w:rsid w:val="0033334E"/>
    <w:rsid w:val="00384209"/>
    <w:rsid w:val="003B30CE"/>
    <w:rsid w:val="003C1D21"/>
    <w:rsid w:val="00402E7C"/>
    <w:rsid w:val="0045179D"/>
    <w:rsid w:val="0047186C"/>
    <w:rsid w:val="00471F14"/>
    <w:rsid w:val="004E756C"/>
    <w:rsid w:val="00536018"/>
    <w:rsid w:val="005407BF"/>
    <w:rsid w:val="005837E8"/>
    <w:rsid w:val="005D4DC8"/>
    <w:rsid w:val="005E6E65"/>
    <w:rsid w:val="00693341"/>
    <w:rsid w:val="006D2399"/>
    <w:rsid w:val="007403E8"/>
    <w:rsid w:val="00755FA6"/>
    <w:rsid w:val="007646DC"/>
    <w:rsid w:val="007817C5"/>
    <w:rsid w:val="00792BD9"/>
    <w:rsid w:val="00874D10"/>
    <w:rsid w:val="0089378F"/>
    <w:rsid w:val="008B04E2"/>
    <w:rsid w:val="00942C9A"/>
    <w:rsid w:val="009E0DFD"/>
    <w:rsid w:val="00A11455"/>
    <w:rsid w:val="00A25A52"/>
    <w:rsid w:val="00A77B1F"/>
    <w:rsid w:val="00A824AE"/>
    <w:rsid w:val="00AE3508"/>
    <w:rsid w:val="00B1195B"/>
    <w:rsid w:val="00B56860"/>
    <w:rsid w:val="00BC2293"/>
    <w:rsid w:val="00BF761C"/>
    <w:rsid w:val="00C57850"/>
    <w:rsid w:val="00CB20BF"/>
    <w:rsid w:val="00CF1BE3"/>
    <w:rsid w:val="00D06B4B"/>
    <w:rsid w:val="00D25936"/>
    <w:rsid w:val="00DE06EF"/>
    <w:rsid w:val="00DF6D58"/>
    <w:rsid w:val="00E06B1B"/>
    <w:rsid w:val="00E37857"/>
    <w:rsid w:val="00E9519A"/>
    <w:rsid w:val="00EB2DB2"/>
    <w:rsid w:val="00EF5F68"/>
    <w:rsid w:val="00F7225D"/>
    <w:rsid w:val="00FB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71F1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71F14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71F1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71F1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dm.dp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Исаченко</dc:creator>
  <cp:lastModifiedBy>Татьяна Исаченко</cp:lastModifiedBy>
  <cp:revision>8</cp:revision>
  <cp:lastPrinted>2025-05-05T12:27:00Z</cp:lastPrinted>
  <dcterms:created xsi:type="dcterms:W3CDTF">2025-04-25T10:40:00Z</dcterms:created>
  <dcterms:modified xsi:type="dcterms:W3CDTF">2025-05-05T12:27:00Z</dcterms:modified>
</cp:coreProperties>
</file>